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4A" w:rsidRDefault="0081664A" w:rsidP="00943A73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43A73" w:rsidRPr="00155208" w:rsidRDefault="00943A73" w:rsidP="00943A7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72576" behindDoc="1" locked="0" layoutInCell="1" allowOverlap="1" wp14:anchorId="3184E0C8" wp14:editId="51B02814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4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E75C8" wp14:editId="55F976C9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A73" w:rsidRPr="00155208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943A73" w:rsidRPr="00155208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943A73" w:rsidRPr="00155208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943A73" w:rsidRPr="00155208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943A73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943A73" w:rsidRPr="00BA0DF8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margin-left:307.1pt;margin-top:-13.55pt;width:186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" strokecolor="white">
                <v:textbox>
                  <w:txbxContent>
                    <w:p w:rsidR="00943A73" w:rsidRPr="00155208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943A73" w:rsidRPr="00155208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943A73" w:rsidRPr="00155208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943A73" w:rsidRPr="00155208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943A73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943A73" w:rsidRPr="00BA0DF8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EE40B" wp14:editId="138F70D6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A73" w:rsidRPr="00155208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943A73" w:rsidRPr="00155208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943A73" w:rsidRPr="00155208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943A73" w:rsidRPr="00155208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943A73" w:rsidRDefault="00943A73" w:rsidP="00943A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943A73" w:rsidRPr="00BA0DF8" w:rsidRDefault="00943A73" w:rsidP="00943A7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7" type="#_x0000_t202" style="position:absolute;margin-left:-3.4pt;margin-top:-13.55pt;width:186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7DmNAIAAFo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Evew5j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943A73" w:rsidRPr="00155208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943A73" w:rsidRPr="00155208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943A73" w:rsidRPr="00155208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943A73" w:rsidRPr="00155208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943A73" w:rsidRDefault="00943A73" w:rsidP="00943A7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943A73" w:rsidRPr="00BA0DF8" w:rsidRDefault="00943A73" w:rsidP="00943A7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3A73" w:rsidRPr="006F0BAA" w:rsidRDefault="00943A73" w:rsidP="00943A73"/>
    <w:p w:rsidR="00943A73" w:rsidRPr="00155208" w:rsidRDefault="00943A73" w:rsidP="00943A73">
      <w:pPr>
        <w:rPr>
          <w:lang w:val="ky-KG"/>
        </w:rPr>
      </w:pPr>
    </w:p>
    <w:p w:rsidR="00C921EC" w:rsidRDefault="00C921EC" w:rsidP="00C921E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921EC" w:rsidRDefault="00C921EC" w:rsidP="00C921EC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943A73" w:rsidRDefault="00943A73" w:rsidP="00943A73">
      <w:pPr>
        <w:rPr>
          <w:lang w:val="ky-KG"/>
        </w:rPr>
      </w:pPr>
    </w:p>
    <w:p w:rsidR="009E6E09" w:rsidRPr="009E6E09" w:rsidRDefault="009E6E09" w:rsidP="009E6E0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Абсамат Масалиев айыл аймагынын айылдык кеңешинин  VIII чакырылышынын I уюштуруу сессиясы</w:t>
      </w:r>
    </w:p>
    <w:p w:rsidR="0081664A" w:rsidRDefault="0081664A" w:rsidP="0081664A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81664A" w:rsidRDefault="00441BE0" w:rsidP="0081664A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29</w:t>
      </w:r>
      <w:r w:rsidR="0081664A" w:rsidRPr="0081664A">
        <w:rPr>
          <w:rFonts w:ascii="Times New Roman" w:hAnsi="Times New Roman"/>
          <w:b/>
          <w:sz w:val="24"/>
          <w:szCs w:val="24"/>
          <w:lang w:val="ky-KG"/>
        </w:rPr>
        <w:t>-ноябры</w:t>
      </w:r>
      <w:r w:rsidR="0081664A">
        <w:rPr>
          <w:rFonts w:ascii="Times New Roman" w:hAnsi="Times New Roman"/>
          <w:b/>
          <w:sz w:val="24"/>
          <w:szCs w:val="24"/>
          <w:lang w:val="ky-KG"/>
        </w:rPr>
        <w:t xml:space="preserve">  №1                                                                    Кара-Дөбө айылы           </w:t>
      </w:r>
    </w:p>
    <w:p w:rsidR="009E6E09" w:rsidRPr="009E6E09" w:rsidRDefault="009E6E09" w:rsidP="009E6E0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</w:t>
      </w:r>
      <w:r w:rsidR="003C4CE1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</w:t>
      </w:r>
      <w:r w:rsidR="00F347DD">
        <w:rPr>
          <w:rFonts w:ascii="Times New Roman" w:hAnsi="Times New Roman"/>
          <w:b/>
          <w:sz w:val="24"/>
          <w:szCs w:val="24"/>
          <w:lang w:val="ky-KG"/>
        </w:rPr>
        <w:tab/>
      </w:r>
      <w:r w:rsidR="00F347DD">
        <w:rPr>
          <w:rFonts w:ascii="Times New Roman" w:hAnsi="Times New Roman"/>
          <w:b/>
          <w:sz w:val="24"/>
          <w:szCs w:val="24"/>
          <w:lang w:val="ky-KG"/>
        </w:rPr>
        <w:tab/>
      </w:r>
      <w:r w:rsidR="00F347DD">
        <w:rPr>
          <w:rFonts w:ascii="Times New Roman" w:hAnsi="Times New Roman"/>
          <w:b/>
          <w:sz w:val="24"/>
          <w:szCs w:val="24"/>
          <w:lang w:val="ky-KG"/>
        </w:rPr>
        <w:tab/>
      </w:r>
      <w:r w:rsidR="00F347DD">
        <w:rPr>
          <w:rFonts w:ascii="Times New Roman" w:hAnsi="Times New Roman"/>
          <w:b/>
          <w:sz w:val="24"/>
          <w:szCs w:val="24"/>
          <w:lang w:val="ky-KG"/>
        </w:rPr>
        <w:tab/>
      </w:r>
      <w:r w:rsidR="00F347DD">
        <w:rPr>
          <w:rFonts w:ascii="Times New Roman" w:hAnsi="Times New Roman"/>
          <w:b/>
          <w:sz w:val="24"/>
          <w:szCs w:val="24"/>
          <w:lang w:val="ky-KG"/>
        </w:rPr>
        <w:tab/>
      </w:r>
      <w:r w:rsidR="00F347DD">
        <w:rPr>
          <w:rFonts w:ascii="Times New Roman" w:hAnsi="Times New Roman"/>
          <w:b/>
          <w:sz w:val="24"/>
          <w:szCs w:val="24"/>
          <w:lang w:val="ky-KG"/>
        </w:rPr>
        <w:tab/>
      </w:r>
      <w:r w:rsidR="00F347DD">
        <w:rPr>
          <w:rFonts w:ascii="Times New Roman" w:hAnsi="Times New Roman"/>
          <w:b/>
          <w:sz w:val="24"/>
          <w:szCs w:val="24"/>
          <w:lang w:val="ky-KG"/>
        </w:rPr>
        <w:tab/>
      </w:r>
      <w:r w:rsidR="00F347DD">
        <w:rPr>
          <w:rFonts w:ascii="Times New Roman" w:hAnsi="Times New Roman"/>
          <w:b/>
          <w:sz w:val="24"/>
          <w:szCs w:val="24"/>
          <w:lang w:val="ky-KG"/>
        </w:rPr>
        <w:tab/>
      </w:r>
    </w:p>
    <w:p w:rsidR="003C4CE1" w:rsidRDefault="00F347DD" w:rsidP="003C4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</w:t>
      </w:r>
      <w:r w:rsidR="003C4CE1" w:rsidRPr="003C4CE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3C4CE1">
        <w:rPr>
          <w:rFonts w:ascii="Times New Roman" w:hAnsi="Times New Roman"/>
          <w:b/>
          <w:sz w:val="24"/>
          <w:szCs w:val="24"/>
          <w:lang w:val="ky-KG"/>
        </w:rPr>
        <w:t xml:space="preserve">тотомдорун мамлекеттик </w:t>
      </w:r>
    </w:p>
    <w:p w:rsidR="003C4CE1" w:rsidRPr="00E65EBC" w:rsidRDefault="003C4CE1" w:rsidP="003C4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тилде гана</w:t>
      </w:r>
      <w:r w:rsidRPr="003C4CE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кабыл алуу жөнүндө</w:t>
      </w:r>
    </w:p>
    <w:p w:rsidR="003C4CE1" w:rsidRPr="00E65EBC" w:rsidRDefault="003C4CE1" w:rsidP="003C4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347DD" w:rsidRDefault="00F347DD" w:rsidP="00F34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347DD" w:rsidRDefault="00F347DD" w:rsidP="00F347D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аймагында жашаган адамдардын  көпчүлүгү мамлекеттик тилди билгендигине байланыштуу Кыргыз Республикасынын “Кыргыз Республикасындагы ченемдик укуктук актылары жөнүндө” Мыйзамынын 26-беренесине ылайык А.Масалиев айылдык кеңештин сессиясы </w:t>
      </w:r>
    </w:p>
    <w:p w:rsidR="00F347DD" w:rsidRDefault="00F347DD" w:rsidP="00F347D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347DD" w:rsidRDefault="00F347DD" w:rsidP="00F347DD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F347DD" w:rsidRDefault="00F347DD" w:rsidP="00F347D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айылдык кенешинин токтомдору мамлекттик тилде гана кабыл алынсын. </w:t>
      </w:r>
    </w:p>
    <w:p w:rsidR="00F347DD" w:rsidRDefault="00F347DD" w:rsidP="00F347DD">
      <w:pPr>
        <w:pStyle w:val="a4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347DD" w:rsidRDefault="00F347DD" w:rsidP="00F347DD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 А.Масалиев айыл өкмөтүнүн </w:t>
      </w:r>
      <w:r w:rsidR="004C21D5">
        <w:fldChar w:fldCharType="begin"/>
      </w:r>
      <w:r w:rsidR="004C21D5" w:rsidRPr="004C21D5">
        <w:rPr>
          <w:lang w:val="ky-KG"/>
        </w:rPr>
        <w:instrText xml:space="preserve"> HYPERLINK "http://www.masaliev.kg" </w:instrText>
      </w:r>
      <w:r w:rsidR="004C21D5">
        <w:fldChar w:fldCharType="separate"/>
      </w:r>
      <w:r w:rsidRPr="00400693">
        <w:rPr>
          <w:rStyle w:val="a5"/>
          <w:rFonts w:ascii="2003_Oktom_TimesXP" w:hAnsi="2003_Oktom_TimesXP" w:cs="2003_Oktom_TimesXP"/>
          <w:sz w:val="24"/>
          <w:szCs w:val="24"/>
          <w:lang w:val="ky-KG"/>
        </w:rPr>
        <w:t>www.masaliev.kg</w:t>
      </w:r>
      <w:r w:rsidR="004C21D5">
        <w:rPr>
          <w:rStyle w:val="a5"/>
          <w:rFonts w:ascii="2003_Oktom_TimesXP" w:hAnsi="2003_Oktom_TimesXP" w:cs="2003_Oktom_TimesXP"/>
          <w:sz w:val="24"/>
          <w:szCs w:val="24"/>
          <w:lang w:val="ky-KG"/>
        </w:rPr>
        <w:fldChar w:fldCharType="end"/>
      </w:r>
      <w:r w:rsidRPr="00400693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жөнөтүлсүн. </w:t>
      </w:r>
    </w:p>
    <w:p w:rsidR="00F347DD" w:rsidRDefault="00F347DD" w:rsidP="00F347DD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347DD" w:rsidRDefault="00F347DD" w:rsidP="00F347DD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347DD" w:rsidRDefault="00F347DD" w:rsidP="00F347DD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F347DD" w:rsidRDefault="00F347DD" w:rsidP="00F347DD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311120" w:rsidRDefault="00311120" w:rsidP="00F347DD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CC150E" w:rsidRDefault="00CC150E" w:rsidP="00CC150E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Төрайым                                                                                        Ф.Надирова  </w:t>
      </w:r>
    </w:p>
    <w:p w:rsidR="00F347DD" w:rsidRDefault="00F347DD" w:rsidP="00F347DD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F347DD" w:rsidRDefault="00F347DD" w:rsidP="00F347DD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F347DD" w:rsidRDefault="00F347DD" w:rsidP="00F347DD">
      <w:pPr>
        <w:rPr>
          <w:lang w:val="ky-KG"/>
        </w:rPr>
      </w:pPr>
    </w:p>
    <w:p w:rsidR="00F347DD" w:rsidRDefault="00F347DD" w:rsidP="00F347DD">
      <w:pPr>
        <w:rPr>
          <w:lang w:val="ky-KG"/>
        </w:rPr>
      </w:pPr>
    </w:p>
    <w:p w:rsidR="009E6E09" w:rsidRDefault="009E6E09" w:rsidP="00F347DD">
      <w:pPr>
        <w:rPr>
          <w:lang w:val="ky-KG"/>
        </w:rPr>
      </w:pPr>
    </w:p>
    <w:p w:rsidR="009E6E09" w:rsidRDefault="009E6E09" w:rsidP="00F347DD">
      <w:pPr>
        <w:rPr>
          <w:lang w:val="ky-KG"/>
        </w:rPr>
      </w:pPr>
    </w:p>
    <w:p w:rsidR="00384EF7" w:rsidRDefault="00384EF7" w:rsidP="00384EF7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384EF7" w:rsidRPr="00155208" w:rsidRDefault="00384EF7" w:rsidP="00384EF7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80768" behindDoc="1" locked="0" layoutInCell="1" allowOverlap="1" wp14:anchorId="763741F2" wp14:editId="40E9E3E4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868C8" wp14:editId="7438C16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384EF7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384EF7" w:rsidRPr="00BA0DF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307.1pt;margin-top:-13.55pt;width:186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cBEqvj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384EF7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384EF7" w:rsidRPr="00BA0DF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FA8B0" wp14:editId="30D74AEB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384EF7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384EF7" w:rsidRPr="00BA0DF8" w:rsidRDefault="00384EF7" w:rsidP="00384EF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margin-left:-3.4pt;margin-top:-13.55pt;width:186pt;height: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zUhRcj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384EF7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384EF7" w:rsidRPr="00BA0DF8" w:rsidRDefault="00384EF7" w:rsidP="00384EF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4EF7" w:rsidRPr="00441BE0" w:rsidRDefault="00384EF7" w:rsidP="00384EF7">
      <w:pPr>
        <w:rPr>
          <w:lang w:val="ky-KG"/>
        </w:rPr>
      </w:pPr>
    </w:p>
    <w:p w:rsidR="00384EF7" w:rsidRPr="00155208" w:rsidRDefault="00384EF7" w:rsidP="00384EF7">
      <w:pPr>
        <w:rPr>
          <w:lang w:val="ky-KG"/>
        </w:rPr>
      </w:pPr>
    </w:p>
    <w:p w:rsidR="00384EF7" w:rsidRDefault="00384EF7" w:rsidP="00384EF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84EF7" w:rsidRDefault="00384EF7" w:rsidP="00384EF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84EF7" w:rsidRDefault="00384EF7" w:rsidP="00384EF7">
      <w:pPr>
        <w:rPr>
          <w:lang w:val="ky-KG"/>
        </w:rPr>
      </w:pPr>
    </w:p>
    <w:p w:rsidR="00384EF7" w:rsidRPr="009E6E09" w:rsidRDefault="00384EF7" w:rsidP="00384EF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Абсамат Масалиев айыл аймагынын айылдык кеңешинин  VIII чакырылышынын I уюштуруу сессиясы</w:t>
      </w:r>
    </w:p>
    <w:p w:rsidR="00384EF7" w:rsidRDefault="00384EF7" w:rsidP="00384EF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84EF7" w:rsidRDefault="00441BE0" w:rsidP="00384EF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29</w:t>
      </w:r>
      <w:r w:rsidR="00384EF7" w:rsidRPr="0081664A">
        <w:rPr>
          <w:rFonts w:ascii="Times New Roman" w:hAnsi="Times New Roman"/>
          <w:b/>
          <w:sz w:val="24"/>
          <w:szCs w:val="24"/>
          <w:lang w:val="ky-KG"/>
        </w:rPr>
        <w:t>-ноябры</w:t>
      </w:r>
      <w:r w:rsidR="00384EF7">
        <w:rPr>
          <w:rFonts w:ascii="Times New Roman" w:hAnsi="Times New Roman"/>
          <w:b/>
          <w:sz w:val="24"/>
          <w:szCs w:val="24"/>
          <w:lang w:val="ky-KG"/>
        </w:rPr>
        <w:t xml:space="preserve">  №2                                                                    Кара-Дөбө айылы           </w:t>
      </w:r>
    </w:p>
    <w:p w:rsidR="00384EF7" w:rsidRDefault="00F347DD" w:rsidP="00F347D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</w:p>
    <w:p w:rsidR="00F347DD" w:rsidRPr="00E65EBC" w:rsidRDefault="00F347DD" w:rsidP="00384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384EF7">
        <w:rPr>
          <w:rFonts w:ascii="Times New Roman" w:hAnsi="Times New Roman"/>
          <w:b/>
          <w:sz w:val="24"/>
          <w:szCs w:val="24"/>
          <w:lang w:val="ky-KG"/>
        </w:rPr>
        <w:t>төрагасын шайлоо жөнүндө</w:t>
      </w:r>
    </w:p>
    <w:p w:rsidR="00F347DD" w:rsidRPr="00E65EBC" w:rsidRDefault="00F347DD" w:rsidP="00F347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F347DD" w:rsidRDefault="00F347DD" w:rsidP="00F347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F347DD" w:rsidRPr="00384EF7" w:rsidRDefault="00F347DD" w:rsidP="00F34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F347DD" w:rsidRPr="00930815" w:rsidRDefault="00F347DD" w:rsidP="00F347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“Кыргыз Республикасынын Жергиликтүү өз алдынча башкаруу жөнүндөгү” Мыйзамынын </w:t>
      </w:r>
      <w:r w:rsidR="00CC150E">
        <w:rPr>
          <w:rFonts w:ascii="Times New Roman" w:hAnsi="Times New Roman" w:cs="Times New Roman"/>
          <w:sz w:val="24"/>
          <w:szCs w:val="24"/>
          <w:lang w:val="ky-KG"/>
        </w:rPr>
        <w:t xml:space="preserve">40-беренесинин 1-пунктуна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ылайык А.Масалиев айылдык кеңешинин </w:t>
      </w:r>
      <w:r w:rsidRPr="00930815">
        <w:rPr>
          <w:rFonts w:ascii="Times New Roman" w:hAnsi="Times New Roman"/>
          <w:sz w:val="24"/>
          <w:szCs w:val="24"/>
          <w:lang w:val="ky-KG"/>
        </w:rPr>
        <w:t>VII</w:t>
      </w:r>
      <w:r w:rsidR="00384EF7" w:rsidRPr="00384EF7">
        <w:rPr>
          <w:rFonts w:ascii="Times New Roman" w:hAnsi="Times New Roman"/>
          <w:sz w:val="24"/>
          <w:szCs w:val="24"/>
          <w:lang w:val="ky-KG"/>
        </w:rPr>
        <w:t>I</w:t>
      </w:r>
      <w:r w:rsidRPr="00930815">
        <w:rPr>
          <w:rFonts w:ascii="Times New Roman" w:hAnsi="Times New Roman"/>
          <w:sz w:val="24"/>
          <w:szCs w:val="24"/>
          <w:lang w:val="ky-KG"/>
        </w:rPr>
        <w:t xml:space="preserve"> чакырылышынын  I уюштуруу сессиясынын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эсептөө комиссиясынын протоколуна н</w:t>
      </w:r>
      <w:r w:rsidR="00CC150E">
        <w:rPr>
          <w:rFonts w:ascii="Times New Roman" w:hAnsi="Times New Roman" w:cs="Times New Roman"/>
          <w:sz w:val="24"/>
          <w:szCs w:val="24"/>
          <w:lang w:val="ky-KG"/>
        </w:rPr>
        <w:t>егиз А.Масалиев айылдык кеңешинин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</w:p>
    <w:p w:rsidR="00F347DD" w:rsidRDefault="00F347DD" w:rsidP="00F347D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347DD" w:rsidRDefault="00F347DD" w:rsidP="00F347DD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F347DD" w:rsidRDefault="00F347DD" w:rsidP="00F347DD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айылдык кеңешинин төр</w:t>
      </w:r>
      <w:r>
        <w:rPr>
          <w:rFonts w:ascii="Times New Roman" w:hAnsi="Times New Roman" w:cs="Times New Roman"/>
          <w:sz w:val="24"/>
          <w:szCs w:val="24"/>
          <w:lang w:val="ky-KG"/>
        </w:rPr>
        <w:t>агасы болуп Галботоев Тилекбай А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кжолович шайлансын. </w:t>
      </w:r>
    </w:p>
    <w:p w:rsidR="00F347DD" w:rsidRDefault="00F347DD" w:rsidP="00F347D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F347DD" w:rsidRDefault="00F347DD" w:rsidP="00F347D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E3125" w:rsidRDefault="000E3125" w:rsidP="000E3125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0E3125" w:rsidRDefault="00CC150E" w:rsidP="000E312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Төрайым</w:t>
      </w:r>
      <w:r w:rsidR="000E3125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Ф.Надирова </w:t>
      </w:r>
      <w:r w:rsidR="000E3125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0E3125" w:rsidRDefault="000E3125" w:rsidP="000E312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F347DD" w:rsidRDefault="00F347DD" w:rsidP="00F347DD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0E3125" w:rsidRDefault="000E3125" w:rsidP="00F347DD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0E3125" w:rsidRDefault="000E3125" w:rsidP="00F347DD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0E3125" w:rsidRDefault="000E3125" w:rsidP="00F347D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84EF7" w:rsidRDefault="00384EF7" w:rsidP="00F347D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C150E" w:rsidRDefault="00CC150E" w:rsidP="00F347D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C150E" w:rsidRDefault="00CC150E" w:rsidP="00F347D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84EF7" w:rsidRDefault="00384EF7" w:rsidP="00F347D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84EF7" w:rsidRDefault="00384EF7" w:rsidP="00384EF7">
      <w:pPr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</w:p>
    <w:p w:rsidR="00384EF7" w:rsidRPr="00155208" w:rsidRDefault="00384EF7" w:rsidP="00384EF7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84864" behindDoc="1" locked="0" layoutInCell="1" allowOverlap="1" wp14:anchorId="20C6525E" wp14:editId="73529A24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2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F0478C" wp14:editId="16F5921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384EF7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384EF7" w:rsidRPr="00BA0DF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margin-left:307.1pt;margin-top:-13.55pt;width:186pt;height:8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2FNAIAAFo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iWcthT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384EF7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384EF7" w:rsidRPr="00BA0DF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F13F3C" wp14:editId="7313CF50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384EF7" w:rsidRPr="00155208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384EF7" w:rsidRDefault="00384EF7" w:rsidP="00384EF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384EF7" w:rsidRPr="00BA0DF8" w:rsidRDefault="00384EF7" w:rsidP="00384EF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1" type="#_x0000_t202" style="position:absolute;margin-left:-3.4pt;margin-top:-13.55pt;width:186pt;height: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Ppzwz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384EF7" w:rsidRPr="00155208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384EF7" w:rsidRDefault="00384EF7" w:rsidP="00384EF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384EF7" w:rsidRPr="00BA0DF8" w:rsidRDefault="00384EF7" w:rsidP="00384EF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4EF7" w:rsidRPr="00441BE0" w:rsidRDefault="00384EF7" w:rsidP="00384EF7">
      <w:pPr>
        <w:rPr>
          <w:lang w:val="ky-KG"/>
        </w:rPr>
      </w:pPr>
    </w:p>
    <w:p w:rsidR="00384EF7" w:rsidRPr="00155208" w:rsidRDefault="00384EF7" w:rsidP="00384EF7">
      <w:pPr>
        <w:rPr>
          <w:lang w:val="ky-KG"/>
        </w:rPr>
      </w:pPr>
    </w:p>
    <w:p w:rsidR="00384EF7" w:rsidRDefault="00384EF7" w:rsidP="00384EF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84EF7" w:rsidRDefault="00384EF7" w:rsidP="00384EF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84EF7" w:rsidRDefault="00384EF7" w:rsidP="00384EF7">
      <w:pPr>
        <w:rPr>
          <w:lang w:val="ky-KG"/>
        </w:rPr>
      </w:pPr>
    </w:p>
    <w:p w:rsidR="00384EF7" w:rsidRPr="009E6E09" w:rsidRDefault="00384EF7" w:rsidP="00384EF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Абсамат Масалиев айыл аймагынын айылдык кеңешинин  VIII чакырылышынын I уюштуруу сессиясы</w:t>
      </w:r>
    </w:p>
    <w:p w:rsidR="00384EF7" w:rsidRDefault="00384EF7" w:rsidP="00384EF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84EF7" w:rsidRDefault="00441BE0" w:rsidP="00384EF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29</w:t>
      </w:r>
      <w:r w:rsidR="00384EF7" w:rsidRPr="0081664A">
        <w:rPr>
          <w:rFonts w:ascii="Times New Roman" w:hAnsi="Times New Roman"/>
          <w:b/>
          <w:sz w:val="24"/>
          <w:szCs w:val="24"/>
          <w:lang w:val="ky-KG"/>
        </w:rPr>
        <w:t>-ноябры</w:t>
      </w:r>
      <w:r w:rsidR="00384EF7">
        <w:rPr>
          <w:rFonts w:ascii="Times New Roman" w:hAnsi="Times New Roman"/>
          <w:b/>
          <w:sz w:val="24"/>
          <w:szCs w:val="24"/>
          <w:lang w:val="ky-KG"/>
        </w:rPr>
        <w:t xml:space="preserve">  №3                                                                    Кара-Дөбө айылы           </w:t>
      </w:r>
    </w:p>
    <w:p w:rsidR="00384EF7" w:rsidRDefault="00384EF7" w:rsidP="00F34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84EF7" w:rsidRDefault="00384EF7" w:rsidP="00F34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347DD" w:rsidRPr="00E65EBC" w:rsidRDefault="00F347DD" w:rsidP="00F347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</w:t>
      </w:r>
      <w:r w:rsidR="00384EF7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384EF7">
        <w:rPr>
          <w:rFonts w:ascii="Times New Roman" w:hAnsi="Times New Roman"/>
          <w:b/>
          <w:sz w:val="24"/>
          <w:szCs w:val="24"/>
          <w:lang w:val="ky-KG"/>
        </w:rPr>
        <w:t>төрагасынын орун басарын шайлоо  жөнүндө</w:t>
      </w:r>
    </w:p>
    <w:p w:rsidR="00F347DD" w:rsidRDefault="00F347DD" w:rsidP="00F347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F347DD" w:rsidRDefault="00F347DD" w:rsidP="00F347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F347DD" w:rsidRPr="00384EF7" w:rsidRDefault="00F347DD" w:rsidP="00F34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 w:rsidR="00384EF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</w:p>
    <w:p w:rsidR="00F347DD" w:rsidRPr="00930815" w:rsidRDefault="00F347DD" w:rsidP="00F347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“Кыргыз Республикасынын Жергиликтүү өз алдынча башкаруу жөнүндөгү” Мыйзамынын </w:t>
      </w:r>
      <w:r w:rsidR="00CC150E">
        <w:rPr>
          <w:rFonts w:ascii="Times New Roman" w:hAnsi="Times New Roman" w:cs="Times New Roman"/>
          <w:sz w:val="24"/>
          <w:szCs w:val="24"/>
          <w:lang w:val="ky-KG"/>
        </w:rPr>
        <w:t xml:space="preserve">41-беренесинин 1-пунктуна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ылайык А.Масалиев айылдык кеңешинин </w:t>
      </w:r>
      <w:r w:rsidR="00384EF7" w:rsidRPr="00384EF7">
        <w:rPr>
          <w:rFonts w:ascii="Times New Roman" w:hAnsi="Times New Roman"/>
          <w:sz w:val="24"/>
          <w:szCs w:val="24"/>
          <w:lang w:val="ky-KG"/>
        </w:rPr>
        <w:t>VIII</w:t>
      </w:r>
      <w:r w:rsidRPr="00930815">
        <w:rPr>
          <w:rFonts w:ascii="Times New Roman" w:hAnsi="Times New Roman"/>
          <w:sz w:val="24"/>
          <w:szCs w:val="24"/>
          <w:lang w:val="ky-KG"/>
        </w:rPr>
        <w:t xml:space="preserve"> чакырылышынын  I уюштуруу сессиясынын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протоколуна н</w:t>
      </w:r>
      <w:r w:rsidR="00CC150E">
        <w:rPr>
          <w:rFonts w:ascii="Times New Roman" w:hAnsi="Times New Roman" w:cs="Times New Roman"/>
          <w:sz w:val="24"/>
          <w:szCs w:val="24"/>
          <w:lang w:val="ky-KG"/>
        </w:rPr>
        <w:t>егиз А.Масалиев айылдык кеңешинин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</w:p>
    <w:p w:rsidR="00F347DD" w:rsidRDefault="00F347DD" w:rsidP="00F347D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347DD" w:rsidRDefault="00F347DD" w:rsidP="00F347DD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F347DD" w:rsidRPr="000E3125" w:rsidRDefault="00F347DD" w:rsidP="000E312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0E3125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төрагасынын </w:t>
      </w:r>
      <w:r w:rsidR="00384EF7" w:rsidRPr="000E3125">
        <w:rPr>
          <w:rFonts w:ascii="Times New Roman" w:hAnsi="Times New Roman"/>
          <w:sz w:val="24"/>
          <w:szCs w:val="24"/>
          <w:lang w:val="ky-KG"/>
        </w:rPr>
        <w:t xml:space="preserve">биринчи </w:t>
      </w:r>
      <w:r w:rsidRPr="000E3125">
        <w:rPr>
          <w:rFonts w:ascii="Times New Roman" w:hAnsi="Times New Roman"/>
          <w:sz w:val="24"/>
          <w:szCs w:val="24"/>
          <w:lang w:val="ky-KG"/>
        </w:rPr>
        <w:t xml:space="preserve">орун басары  болуп </w:t>
      </w:r>
      <w:r w:rsidR="00CC150E">
        <w:rPr>
          <w:rFonts w:ascii="Times New Roman" w:hAnsi="Times New Roman"/>
          <w:sz w:val="24"/>
          <w:szCs w:val="24"/>
          <w:lang w:val="ky-KG"/>
        </w:rPr>
        <w:t>Койчукулов Арсланбек Абдыкадырович</w:t>
      </w:r>
      <w:r w:rsidRPr="000E3125">
        <w:rPr>
          <w:rFonts w:ascii="Times New Roman" w:hAnsi="Times New Roman"/>
          <w:sz w:val="24"/>
          <w:szCs w:val="24"/>
          <w:lang w:val="ky-KG"/>
        </w:rPr>
        <w:t xml:space="preserve"> шайлансын. </w:t>
      </w:r>
    </w:p>
    <w:p w:rsidR="000E3125" w:rsidRPr="000E3125" w:rsidRDefault="000E3125" w:rsidP="000E3125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0E3125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төрагасынын </w:t>
      </w:r>
      <w:r>
        <w:rPr>
          <w:rFonts w:ascii="Times New Roman" w:hAnsi="Times New Roman"/>
          <w:sz w:val="24"/>
          <w:szCs w:val="24"/>
          <w:lang w:val="ky-KG"/>
        </w:rPr>
        <w:t>экинчи</w:t>
      </w:r>
      <w:r w:rsidRPr="000E3125">
        <w:rPr>
          <w:rFonts w:ascii="Times New Roman" w:hAnsi="Times New Roman"/>
          <w:sz w:val="24"/>
          <w:szCs w:val="24"/>
          <w:lang w:val="ky-KG"/>
        </w:rPr>
        <w:t xml:space="preserve"> орун басары  болуп </w:t>
      </w:r>
      <w:r w:rsidR="00CC150E">
        <w:rPr>
          <w:rFonts w:ascii="Times New Roman" w:hAnsi="Times New Roman"/>
          <w:sz w:val="24"/>
          <w:szCs w:val="24"/>
          <w:lang w:val="ky-KG"/>
        </w:rPr>
        <w:t>Эргешова Күмүшай Зикиралиевна</w:t>
      </w:r>
      <w:r w:rsidRPr="000E3125">
        <w:rPr>
          <w:rFonts w:ascii="Times New Roman" w:hAnsi="Times New Roman"/>
          <w:sz w:val="24"/>
          <w:szCs w:val="24"/>
          <w:lang w:val="ky-KG"/>
        </w:rPr>
        <w:t xml:space="preserve"> шайлансын. </w:t>
      </w:r>
    </w:p>
    <w:p w:rsidR="000E3125" w:rsidRPr="000E3125" w:rsidRDefault="000E3125" w:rsidP="000E3125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347DD" w:rsidRDefault="00F347DD" w:rsidP="00F347D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E3125" w:rsidRDefault="000E3125" w:rsidP="000E3125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0E3125" w:rsidRDefault="000E3125" w:rsidP="000E312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0E3125" w:rsidRDefault="000E3125" w:rsidP="000E312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F347DD" w:rsidRDefault="00F347DD" w:rsidP="000E312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347DD" w:rsidRPr="00930815" w:rsidRDefault="00F347DD" w:rsidP="00F347DD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bookmarkEnd w:id="0"/>
    <w:p w:rsidR="00F347DD" w:rsidRDefault="00F347DD" w:rsidP="00F347DD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</w:p>
    <w:p w:rsidR="00F347DD" w:rsidRDefault="00F347DD" w:rsidP="00F347D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F7D8E" w:rsidRDefault="002F7D8E">
      <w:pPr>
        <w:rPr>
          <w:lang w:val="ky-KG"/>
        </w:rPr>
      </w:pPr>
    </w:p>
    <w:p w:rsidR="004C21D5" w:rsidRDefault="004C21D5">
      <w:pPr>
        <w:rPr>
          <w:lang w:val="ky-KG"/>
        </w:rPr>
      </w:pPr>
    </w:p>
    <w:p w:rsidR="004C21D5" w:rsidRDefault="004C21D5">
      <w:pPr>
        <w:rPr>
          <w:lang w:val="ky-KG"/>
        </w:rPr>
      </w:pPr>
    </w:p>
    <w:p w:rsidR="004C21D5" w:rsidRDefault="004C21D5" w:rsidP="004C21D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C21D5" w:rsidRPr="00155208" w:rsidRDefault="004C21D5" w:rsidP="004C21D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88960" behindDoc="1" locked="0" layoutInCell="1" allowOverlap="1" wp14:anchorId="6F72BE03" wp14:editId="1FF05DDF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DF353" wp14:editId="407CA3A6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1D5" w:rsidRPr="00155208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4C21D5" w:rsidRPr="00155208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4C21D5" w:rsidRPr="00155208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4C21D5" w:rsidRPr="00155208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4C21D5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4C21D5" w:rsidRPr="00BA0DF8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307.1pt;margin-top:-13.55pt;width:186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AcSnmw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4C21D5" w:rsidRPr="00155208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4C21D5" w:rsidRPr="00155208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4C21D5" w:rsidRPr="00155208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4C21D5" w:rsidRPr="00155208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4C21D5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4C21D5" w:rsidRPr="00BA0DF8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9EF1BF" wp14:editId="54ACE914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1D5" w:rsidRPr="00155208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4C21D5" w:rsidRPr="00155208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4C21D5" w:rsidRPr="00155208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4C21D5" w:rsidRPr="00155208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4C21D5" w:rsidRDefault="004C21D5" w:rsidP="004C21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4C21D5" w:rsidRPr="00BA0DF8" w:rsidRDefault="004C21D5" w:rsidP="004C21D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-3.4pt;margin-top:-13.55pt;width:186pt;height: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Bpn75l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4C21D5" w:rsidRPr="00155208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РЕСПУБЛИКАСЫ</w:t>
                      </w:r>
                    </w:p>
                    <w:p w:rsidR="004C21D5" w:rsidRPr="00155208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4C21D5" w:rsidRPr="00155208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4C21D5" w:rsidRPr="00155208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4C21D5" w:rsidRDefault="004C21D5" w:rsidP="004C21D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4C21D5" w:rsidRPr="00BA0DF8" w:rsidRDefault="004C21D5" w:rsidP="004C21D5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1D5" w:rsidRPr="00D525F9" w:rsidRDefault="004C21D5" w:rsidP="004C21D5">
      <w:pPr>
        <w:rPr>
          <w:lang w:val="ky-KG"/>
        </w:rPr>
      </w:pPr>
    </w:p>
    <w:p w:rsidR="004C21D5" w:rsidRPr="00155208" w:rsidRDefault="004C21D5" w:rsidP="004C21D5">
      <w:pPr>
        <w:rPr>
          <w:lang w:val="ky-KG"/>
        </w:rPr>
      </w:pPr>
    </w:p>
    <w:p w:rsidR="004C21D5" w:rsidRDefault="004C21D5" w:rsidP="004C21D5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4C21D5" w:rsidRDefault="004C21D5" w:rsidP="004C21D5">
      <w:pPr>
        <w:rPr>
          <w:lang w:val="ky-KG"/>
        </w:rPr>
      </w:pPr>
    </w:p>
    <w:p w:rsidR="004C21D5" w:rsidRPr="009E6E09" w:rsidRDefault="004C21D5" w:rsidP="004C21D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Абсамат Масалиев айыл аймагынын айылдык кеңешинин  VIII чакырылышынын I уюштуруу сессиясы</w:t>
      </w:r>
    </w:p>
    <w:p w:rsidR="004C21D5" w:rsidRDefault="004C21D5" w:rsidP="004C21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29</w:t>
      </w:r>
      <w:r w:rsidRPr="0081664A">
        <w:rPr>
          <w:rFonts w:ascii="Times New Roman" w:hAnsi="Times New Roman"/>
          <w:b/>
          <w:sz w:val="24"/>
          <w:szCs w:val="24"/>
          <w:lang w:val="ky-KG"/>
        </w:rPr>
        <w:t>-ноябры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№4                                                                   Кара-Дөбө айылы           </w:t>
      </w:r>
    </w:p>
    <w:p w:rsidR="004C21D5" w:rsidRDefault="004C21D5" w:rsidP="004C21D5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C21D5" w:rsidRPr="004168DB" w:rsidRDefault="004C21D5" w:rsidP="004C21D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168DB">
        <w:rPr>
          <w:rFonts w:ascii="Times New Roman" w:hAnsi="Times New Roman" w:cs="Times New Roman"/>
          <w:b/>
          <w:sz w:val="24"/>
          <w:szCs w:val="24"/>
          <w:lang w:val="ky-KG"/>
        </w:rPr>
        <w:t>Жергиликүү жамааттардын өкүлчүлүктүү жыйындарын өткөрүү жөнүндө</w:t>
      </w:r>
    </w:p>
    <w:p w:rsidR="004C21D5" w:rsidRPr="007B78E8" w:rsidRDefault="004C21D5" w:rsidP="004C2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7B78E8">
        <w:rPr>
          <w:rFonts w:ascii="Times New Roman" w:hAnsi="Times New Roman" w:cs="Times New Roman"/>
          <w:sz w:val="24"/>
          <w:szCs w:val="24"/>
          <w:lang w:val="ky-KG"/>
        </w:rPr>
        <w:t xml:space="preserve">              Мамлекеттик башкаруунун ачыктыгын, айкындуулугун жана эл менен байланышын чыңдоо максатында, КР Президентинин 2024-жылдын 20-сентябрындагы  “Элдик Курултайды чакыруу жөнүндө” №271 Жарлыгына ылайык Элдик Курултайдын делегатын шайлоо боюнча өкүлчүлүтүү жыйындарды   ка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дамдап аткарылуучу аракеттерин </w:t>
      </w:r>
      <w:r w:rsidRPr="007B78E8">
        <w:rPr>
          <w:rFonts w:ascii="Times New Roman" w:hAnsi="Times New Roman" w:cs="Times New Roman"/>
          <w:sz w:val="24"/>
          <w:szCs w:val="24"/>
          <w:lang w:val="ky-KG"/>
        </w:rPr>
        <w:t xml:space="preserve">карап жана талкуулап чыгып                                                                                                                                                 А.Масалиев айылдык кеңешинин сессиясы </w:t>
      </w:r>
    </w:p>
    <w:p w:rsidR="004C21D5" w:rsidRPr="00055BA8" w:rsidRDefault="004C21D5" w:rsidP="004C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7FD9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4C21D5" w:rsidRPr="00434DE5" w:rsidRDefault="004C21D5" w:rsidP="004C21D5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4C21D5" w:rsidRPr="00A27FD9" w:rsidRDefault="004C21D5" w:rsidP="004C21D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аймагында</w:t>
      </w:r>
      <w:r w:rsidRPr="007E7B68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өкүлчүлүктүү жыйын 2024-жылдын 7-декабрына саат 10:00гө чакырылсын.</w:t>
      </w:r>
    </w:p>
    <w:p w:rsidR="004C21D5" w:rsidRPr="00A27FD9" w:rsidRDefault="004C21D5" w:rsidP="004C21D5">
      <w:pPr>
        <w:pStyle w:val="a4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C21D5" w:rsidRPr="009940DB" w:rsidRDefault="004C21D5" w:rsidP="004C21D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А.Масалиев айыл аймагынын  өкүлчүлүктүү жыйынына катышуучу өкүлдөрдү көрсөтүү  калктын санына ылайык 150 өкүл турары белгиленсин. </w:t>
      </w:r>
    </w:p>
    <w:p w:rsidR="004C21D5" w:rsidRPr="00867F3F" w:rsidRDefault="004C21D5" w:rsidP="004C21D5">
      <w:pPr>
        <w:pStyle w:val="a4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C21D5" w:rsidRPr="00AD6717" w:rsidRDefault="004C21D5" w:rsidP="004C21D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А.Масалиев айыл аймагында өкүлчүлүктүү жыйынды уюштуруу жана өткөрүү боюнча жумушчу топтун курамы №1-тиркеме ылайык бекитилсин.</w:t>
      </w:r>
    </w:p>
    <w:p w:rsidR="004C21D5" w:rsidRPr="00556C56" w:rsidRDefault="004C21D5" w:rsidP="004C21D5">
      <w:pPr>
        <w:pStyle w:val="a4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C21D5" w:rsidRDefault="004C21D5" w:rsidP="004C21D5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4.     Жергиликтүү жамааттар арасында өкүлчүлүктүү жыйындар 4-5- декабрь күндөрү графикке ылайык өткөрүлсүн. Ө</w:t>
      </w:r>
      <w:r w:rsidRPr="005B094B">
        <w:rPr>
          <w:rFonts w:ascii="2003_Oktom_TimesXP" w:hAnsi="2003_Oktom_TimesXP" w:cs="2003_Oktom_TimesXP"/>
          <w:sz w:val="24"/>
          <w:szCs w:val="24"/>
          <w:lang w:val="ky-KG"/>
        </w:rPr>
        <w:t>күлчүлүктүү жыйындарды өткөрүү боюнча жергиликтүү жамааттарды тиешелүү аймактык бөлүктөргө бөлүү жана жыйындарды өткөрүү  боюнча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графиги №2 тиркемеге ылайык бекитилсин.</w:t>
      </w:r>
    </w:p>
    <w:p w:rsidR="004C21D5" w:rsidRDefault="004C21D5" w:rsidP="004C21D5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C21D5" w:rsidRDefault="004C21D5" w:rsidP="004C21D5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5.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 А.Масалиев айыл өкмөтүнүн расмий сайтына жарыяланып мамлекеттик реестрге киргизүү жана каттоо үчүн Баткен областык юстиция башкармалыгына жөнөтүлсүн. </w:t>
      </w:r>
    </w:p>
    <w:p w:rsidR="004C21D5" w:rsidRDefault="004C21D5" w:rsidP="004C21D5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C21D5" w:rsidRPr="00556C56" w:rsidRDefault="004C21D5" w:rsidP="004C21D5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6.</w:t>
      </w:r>
      <w:r w:rsidRPr="005137CF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Токтомдун аткарылышын көзөмөлдөө жагын өзүмө калтырамын. </w:t>
      </w:r>
    </w:p>
    <w:p w:rsidR="004C21D5" w:rsidRPr="00740066" w:rsidRDefault="004C21D5" w:rsidP="004C21D5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C21D5" w:rsidRDefault="004C21D5" w:rsidP="004C2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Pr="00602808" w:rsidRDefault="004C21D5" w:rsidP="004C21D5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D525F9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</w:t>
      </w:r>
    </w:p>
    <w:p w:rsidR="004C21D5" w:rsidRDefault="00D525F9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                                                      </w:t>
      </w:r>
      <w:r w:rsidR="004C21D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</w:t>
      </w:r>
      <w:r w:rsidR="004C21D5"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айылдык кеңешинин </w:t>
      </w:r>
      <w:r w:rsidR="004C21D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8-чакырылышынын 2024-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жылдын 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29-ноябрындагы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1- уюштуруу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сессиясынын №4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токтомуна</w:t>
      </w:r>
    </w:p>
    <w:p w:rsidR="004C21D5" w:rsidRPr="00F03E51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№1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- тиркеме</w:t>
      </w:r>
    </w:p>
    <w:p w:rsidR="004C21D5" w:rsidRPr="004E1203" w:rsidRDefault="004C21D5" w:rsidP="004C21D5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C21D5" w:rsidRPr="004E1203" w:rsidRDefault="004C21D5" w:rsidP="004C21D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аймагында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өкүлчүлүктүү жыйындарды</w:t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уюштуруу жана өткөрүү боюнча жумушчу топтун курамы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к/№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Ф.А.А.</w:t>
            </w:r>
          </w:p>
        </w:tc>
        <w:tc>
          <w:tcPr>
            <w:tcW w:w="3191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кызматы</w:t>
            </w:r>
            <w:proofErr w:type="spellEnd"/>
          </w:p>
        </w:tc>
      </w:tr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Галботоев Тилекбай Акжолович </w:t>
            </w:r>
          </w:p>
        </w:tc>
        <w:tc>
          <w:tcPr>
            <w:tcW w:w="3191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өрага</w:t>
            </w:r>
            <w:proofErr w:type="spellEnd"/>
          </w:p>
        </w:tc>
      </w:tr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7D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Мусаева Назира Абдулазизовна</w:t>
            </w:r>
          </w:p>
        </w:tc>
        <w:tc>
          <w:tcPr>
            <w:tcW w:w="3191" w:type="dxa"/>
          </w:tcPr>
          <w:p w:rsidR="004C21D5" w:rsidRPr="00F87DEE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Катчы</w:t>
            </w:r>
            <w:proofErr w:type="spellEnd"/>
          </w:p>
        </w:tc>
      </w:tr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Миталипов Абдулхаким Миталипович </w:t>
            </w:r>
          </w:p>
        </w:tc>
        <w:tc>
          <w:tcPr>
            <w:tcW w:w="3191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ind w:left="34" w:right="-2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Абдикаримова Айнура Абдирайимжановна </w:t>
            </w:r>
          </w:p>
        </w:tc>
        <w:tc>
          <w:tcPr>
            <w:tcW w:w="3191" w:type="dxa"/>
          </w:tcPr>
          <w:p w:rsidR="004C21D5" w:rsidRPr="004E1203" w:rsidRDefault="004C21D5" w:rsidP="00C4141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Анарбай уулу Нарынбек </w:t>
            </w:r>
          </w:p>
        </w:tc>
        <w:tc>
          <w:tcPr>
            <w:tcW w:w="3191" w:type="dxa"/>
          </w:tcPr>
          <w:p w:rsidR="004C21D5" w:rsidRPr="004E1203" w:rsidRDefault="004C21D5" w:rsidP="00C4141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Акбаров Тохиржон Хусанович </w:t>
            </w:r>
          </w:p>
        </w:tc>
        <w:tc>
          <w:tcPr>
            <w:tcW w:w="3191" w:type="dxa"/>
          </w:tcPr>
          <w:p w:rsidR="004C21D5" w:rsidRPr="004E1203" w:rsidRDefault="004C21D5" w:rsidP="00C4141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Жунусова Бурулкан Жакыповна </w:t>
            </w:r>
          </w:p>
        </w:tc>
        <w:tc>
          <w:tcPr>
            <w:tcW w:w="3191" w:type="dxa"/>
          </w:tcPr>
          <w:p w:rsidR="004C21D5" w:rsidRPr="004E1203" w:rsidRDefault="004C21D5" w:rsidP="00C4141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Галдыбаев Кубанычбек Акбаралиевич </w:t>
            </w:r>
          </w:p>
        </w:tc>
        <w:tc>
          <w:tcPr>
            <w:tcW w:w="3191" w:type="dxa"/>
          </w:tcPr>
          <w:p w:rsidR="004C21D5" w:rsidRPr="004E1203" w:rsidRDefault="004C21D5" w:rsidP="00C4141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4C21D5" w:rsidRPr="004E1203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Джураев Тожиахмат Уктамович </w:t>
            </w:r>
          </w:p>
        </w:tc>
        <w:tc>
          <w:tcPr>
            <w:tcW w:w="3191" w:type="dxa"/>
          </w:tcPr>
          <w:p w:rsidR="004C21D5" w:rsidRPr="004E1203" w:rsidRDefault="004C21D5" w:rsidP="00C4141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4C21D5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Маматкодиров Косимжон Зокирович </w:t>
            </w:r>
          </w:p>
        </w:tc>
        <w:tc>
          <w:tcPr>
            <w:tcW w:w="3191" w:type="dxa"/>
          </w:tcPr>
          <w:p w:rsidR="004C21D5" w:rsidRDefault="004C21D5" w:rsidP="00C41410">
            <w:r w:rsidRPr="008E32E9">
              <w:rPr>
                <w:rFonts w:ascii="Times New Roman" w:hAnsi="Times New Roman" w:cs="Times New Roman"/>
              </w:rPr>
              <w:t>М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  <w:r w:rsidRPr="008E32E9">
              <w:rPr>
                <w:rFonts w:ascii="Times New Roman" w:hAnsi="Times New Roman" w:cs="Times New Roman"/>
              </w:rPr>
              <w:t>ч</w:t>
            </w:r>
            <w:r w:rsidRPr="008E32E9">
              <w:rPr>
                <w:rFonts w:ascii="Times New Roman" w:hAnsi="Times New Roman" w:cs="Times New Roman"/>
                <w:lang w:val="ky-KG"/>
              </w:rPr>
              <w:t>ө</w:t>
            </w:r>
            <w:r w:rsidRPr="008E32E9">
              <w:rPr>
                <w:rFonts w:ascii="Times New Roman" w:hAnsi="Times New Roman" w:cs="Times New Roman"/>
              </w:rPr>
              <w:t>с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</w:p>
        </w:tc>
      </w:tr>
      <w:tr w:rsidR="004C21D5" w:rsidTr="00C41410">
        <w:tc>
          <w:tcPr>
            <w:tcW w:w="817" w:type="dxa"/>
          </w:tcPr>
          <w:p w:rsidR="004C21D5" w:rsidRDefault="004C21D5" w:rsidP="00C41410">
            <w:pPr>
              <w:pStyle w:val="a8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5563" w:type="dxa"/>
          </w:tcPr>
          <w:p w:rsidR="004C21D5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Койчукулов Арсланбек Абдыкадырович</w:t>
            </w:r>
          </w:p>
        </w:tc>
        <w:tc>
          <w:tcPr>
            <w:tcW w:w="3191" w:type="dxa"/>
          </w:tcPr>
          <w:p w:rsidR="004C21D5" w:rsidRPr="008E32E9" w:rsidRDefault="004C21D5" w:rsidP="00C41410">
            <w:pPr>
              <w:rPr>
                <w:rFonts w:ascii="Times New Roman" w:hAnsi="Times New Roman" w:cs="Times New Roman"/>
              </w:rPr>
            </w:pPr>
            <w:proofErr w:type="spellStart"/>
            <w:r w:rsidRPr="003D2AD1">
              <w:rPr>
                <w:rFonts w:ascii="Times New Roman" w:hAnsi="Times New Roman" w:cs="Times New Roman"/>
              </w:rPr>
              <w:t>Мүчөсү</w:t>
            </w:r>
            <w:proofErr w:type="spellEnd"/>
          </w:p>
        </w:tc>
      </w:tr>
      <w:tr w:rsidR="004C21D5" w:rsidTr="00C41410">
        <w:tc>
          <w:tcPr>
            <w:tcW w:w="817" w:type="dxa"/>
          </w:tcPr>
          <w:p w:rsidR="004C21D5" w:rsidRDefault="004C21D5" w:rsidP="00C41410">
            <w:pPr>
              <w:pStyle w:val="a8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5563" w:type="dxa"/>
          </w:tcPr>
          <w:p w:rsidR="004C21D5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Эшбаева Күмүшай Зикиралиевна </w:t>
            </w:r>
          </w:p>
        </w:tc>
        <w:tc>
          <w:tcPr>
            <w:tcW w:w="3191" w:type="dxa"/>
          </w:tcPr>
          <w:p w:rsidR="004C21D5" w:rsidRPr="008E32E9" w:rsidRDefault="004C21D5" w:rsidP="00C41410">
            <w:pPr>
              <w:rPr>
                <w:rFonts w:ascii="Times New Roman" w:hAnsi="Times New Roman" w:cs="Times New Roman"/>
              </w:rPr>
            </w:pPr>
            <w:proofErr w:type="spellStart"/>
            <w:r w:rsidRPr="003D2AD1">
              <w:rPr>
                <w:rFonts w:ascii="Times New Roman" w:hAnsi="Times New Roman" w:cs="Times New Roman"/>
              </w:rPr>
              <w:t>Мүчөсү</w:t>
            </w:r>
            <w:proofErr w:type="spellEnd"/>
          </w:p>
        </w:tc>
      </w:tr>
      <w:tr w:rsidR="004C21D5" w:rsidTr="00C41410">
        <w:tc>
          <w:tcPr>
            <w:tcW w:w="817" w:type="dxa"/>
          </w:tcPr>
          <w:p w:rsidR="004C21D5" w:rsidRDefault="004C21D5" w:rsidP="00C41410">
            <w:pPr>
              <w:pStyle w:val="a8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5563" w:type="dxa"/>
          </w:tcPr>
          <w:p w:rsidR="004C21D5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Надирова Фазида Алдавердиевна </w:t>
            </w:r>
          </w:p>
        </w:tc>
        <w:tc>
          <w:tcPr>
            <w:tcW w:w="3191" w:type="dxa"/>
          </w:tcPr>
          <w:p w:rsidR="004C21D5" w:rsidRPr="002549D4" w:rsidRDefault="004C21D5" w:rsidP="00C4141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Мүчөсү </w:t>
            </w:r>
          </w:p>
        </w:tc>
      </w:tr>
      <w:tr w:rsidR="004C21D5" w:rsidTr="00C41410">
        <w:tc>
          <w:tcPr>
            <w:tcW w:w="817" w:type="dxa"/>
          </w:tcPr>
          <w:p w:rsidR="004C21D5" w:rsidRDefault="004C21D5" w:rsidP="00C41410">
            <w:pPr>
              <w:pStyle w:val="a8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</w:p>
        </w:tc>
        <w:tc>
          <w:tcPr>
            <w:tcW w:w="5563" w:type="dxa"/>
          </w:tcPr>
          <w:p w:rsidR="004C21D5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Исмаилов Баходир Абдумиталипжанович </w:t>
            </w:r>
          </w:p>
        </w:tc>
        <w:tc>
          <w:tcPr>
            <w:tcW w:w="3191" w:type="dxa"/>
          </w:tcPr>
          <w:p w:rsidR="004C21D5" w:rsidRPr="002549D4" w:rsidRDefault="004C21D5" w:rsidP="00C4141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Мүчөсү</w:t>
            </w:r>
          </w:p>
        </w:tc>
      </w:tr>
      <w:tr w:rsidR="004C21D5" w:rsidTr="00C41410">
        <w:tc>
          <w:tcPr>
            <w:tcW w:w="817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5563" w:type="dxa"/>
          </w:tcPr>
          <w:p w:rsidR="004C21D5" w:rsidRPr="004E1203" w:rsidRDefault="004C21D5" w:rsidP="00C414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башчылар</w:t>
            </w:r>
          </w:p>
        </w:tc>
        <w:tc>
          <w:tcPr>
            <w:tcW w:w="3191" w:type="dxa"/>
          </w:tcPr>
          <w:p w:rsidR="004C21D5" w:rsidRPr="00637F8A" w:rsidRDefault="004C21D5" w:rsidP="00C41410">
            <w:pPr>
              <w:rPr>
                <w:lang w:val="ky-KG"/>
              </w:rPr>
            </w:pPr>
            <w:r w:rsidRPr="008E32E9">
              <w:rPr>
                <w:rFonts w:ascii="Times New Roman" w:hAnsi="Times New Roman" w:cs="Times New Roman"/>
              </w:rPr>
              <w:t>М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  <w:r w:rsidRPr="008E32E9">
              <w:rPr>
                <w:rFonts w:ascii="Times New Roman" w:hAnsi="Times New Roman" w:cs="Times New Roman"/>
              </w:rPr>
              <w:t>ч</w:t>
            </w:r>
            <w:r w:rsidRPr="008E32E9">
              <w:rPr>
                <w:rFonts w:ascii="Times New Roman" w:hAnsi="Times New Roman" w:cs="Times New Roman"/>
                <w:lang w:val="ky-KG"/>
              </w:rPr>
              <w:t>ө</w:t>
            </w:r>
            <w:r>
              <w:rPr>
                <w:rFonts w:ascii="Times New Roman" w:hAnsi="Times New Roman" w:cs="Times New Roman"/>
                <w:lang w:val="ky-KG"/>
              </w:rPr>
              <w:t>лө</w:t>
            </w:r>
            <w:proofErr w:type="gramStart"/>
            <w:r>
              <w:rPr>
                <w:rFonts w:ascii="Times New Roman" w:hAnsi="Times New Roman" w:cs="Times New Roman"/>
                <w:lang w:val="ky-KG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ky-KG"/>
              </w:rPr>
              <w:t>ү</w:t>
            </w:r>
          </w:p>
        </w:tc>
      </w:tr>
    </w:tbl>
    <w:p w:rsidR="004C21D5" w:rsidRPr="00935826" w:rsidRDefault="004C21D5" w:rsidP="004C21D5">
      <w:pPr>
        <w:pStyle w:val="a8"/>
        <w:rPr>
          <w:rFonts w:ascii="Times New Roman" w:hAnsi="Times New Roman" w:cs="Times New Roman"/>
          <w:b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4C21D5" w:rsidRPr="004E1203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proofErr w:type="spellStart"/>
      <w:r w:rsidRPr="004E1203">
        <w:rPr>
          <w:rFonts w:ascii="Times New Roman" w:hAnsi="Times New Roman" w:cs="Times New Roman"/>
          <w:b/>
          <w:sz w:val="24"/>
          <w:szCs w:val="24"/>
        </w:rPr>
        <w:t>Жооптуу</w:t>
      </w:r>
      <w:proofErr w:type="spellEnd"/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 w:rsidRPr="004E1203">
        <w:rPr>
          <w:rFonts w:ascii="Times New Roman" w:hAnsi="Times New Roman" w:cs="Times New Roman"/>
          <w:b/>
          <w:sz w:val="24"/>
          <w:szCs w:val="24"/>
        </w:rPr>
        <w:t>катчы</w:t>
      </w:r>
      <w:proofErr w:type="spellEnd"/>
      <w:r w:rsidRPr="004E1203">
        <w:rPr>
          <w:rFonts w:ascii="Times New Roman" w:hAnsi="Times New Roman" w:cs="Times New Roman"/>
          <w:b/>
          <w:sz w:val="24"/>
          <w:szCs w:val="24"/>
        </w:rPr>
        <w:t>:</w:t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</w:t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Н.Мусаева 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айылдык кеңешинин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8-чакырылышынын 2024-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жылдын 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29-ноябрындагы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1- уюштуруу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сессиясынын №4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токтомуна</w:t>
      </w:r>
    </w:p>
    <w:p w:rsidR="004C21D5" w:rsidRPr="00F03E51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№2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- тиркеме</w:t>
      </w:r>
    </w:p>
    <w:p w:rsidR="004C21D5" w:rsidRDefault="004C21D5" w:rsidP="004C21D5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C21D5" w:rsidRDefault="004C21D5" w:rsidP="004C21D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C21D5" w:rsidRPr="004609E4" w:rsidRDefault="004C21D5" w:rsidP="004C21D5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09E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аймагында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өкүлчүлүктүү жыйындарды өткөрүү боюнча жергиликтүү жамааттарды тиешелүү аймактык бөлүктөргө бөлүү жана жыйындарды өткөрүү </w:t>
      </w:r>
      <w:r w:rsidRPr="004609E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боюнча </w:t>
      </w:r>
    </w:p>
    <w:p w:rsidR="004C21D5" w:rsidRPr="004609E4" w:rsidRDefault="004C21D5" w:rsidP="004C21D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09E4">
        <w:rPr>
          <w:rFonts w:ascii="Times New Roman" w:hAnsi="Times New Roman" w:cs="Times New Roman"/>
          <w:b/>
          <w:sz w:val="24"/>
          <w:szCs w:val="24"/>
          <w:lang w:val="ky-KG"/>
        </w:rPr>
        <w:t>Г Р А Ф И Г И</w:t>
      </w:r>
    </w:p>
    <w:tbl>
      <w:tblPr>
        <w:tblStyle w:val="aa"/>
        <w:tblW w:w="9180" w:type="dxa"/>
        <w:tblLayout w:type="fixed"/>
        <w:tblLook w:val="04A0" w:firstRow="1" w:lastRow="0" w:firstColumn="1" w:lastColumn="0" w:noHBand="0" w:noVBand="1"/>
      </w:tblPr>
      <w:tblGrid>
        <w:gridCol w:w="502"/>
        <w:gridCol w:w="2438"/>
        <w:gridCol w:w="854"/>
        <w:gridCol w:w="850"/>
        <w:gridCol w:w="851"/>
        <w:gridCol w:w="1134"/>
        <w:gridCol w:w="2551"/>
      </w:tblGrid>
      <w:tr w:rsidR="004C21D5" w:rsidRPr="00FF7712" w:rsidTr="00C41410">
        <w:trPr>
          <w:trHeight w:val="351"/>
        </w:trPr>
        <w:tc>
          <w:tcPr>
            <w:tcW w:w="502" w:type="dxa"/>
            <w:vMerge w:val="restart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vMerge w:val="restart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Өткө</w:t>
            </w:r>
            <w:proofErr w:type="gram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үлүүчү</w:t>
            </w:r>
            <w:proofErr w:type="spellEnd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 xml:space="preserve"> орду</w:t>
            </w:r>
          </w:p>
        </w:tc>
        <w:tc>
          <w:tcPr>
            <w:tcW w:w="1704" w:type="dxa"/>
            <w:gridSpan w:val="2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Убактысы</w:t>
            </w:r>
            <w:proofErr w:type="spellEnd"/>
          </w:p>
        </w:tc>
        <w:tc>
          <w:tcPr>
            <w:tcW w:w="851" w:type="dxa"/>
            <w:vMerge w:val="restart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Калк</w:t>
            </w:r>
          </w:p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тын саны</w:t>
            </w:r>
          </w:p>
        </w:tc>
        <w:tc>
          <w:tcPr>
            <w:tcW w:w="1134" w:type="dxa"/>
            <w:vMerge w:val="restart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Өкүлдөрдүн </w:t>
            </w: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</w:p>
        </w:tc>
        <w:tc>
          <w:tcPr>
            <w:tcW w:w="2551" w:type="dxa"/>
            <w:vMerge w:val="restart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Жооптуулар</w:t>
            </w:r>
            <w:proofErr w:type="spellEnd"/>
          </w:p>
        </w:tc>
      </w:tr>
      <w:tr w:rsidR="004C21D5" w:rsidRPr="00FF7712" w:rsidTr="00C41410">
        <w:trPr>
          <w:trHeight w:val="601"/>
        </w:trPr>
        <w:tc>
          <w:tcPr>
            <w:tcW w:w="502" w:type="dxa"/>
            <w:vMerge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  <w:tc>
          <w:tcPr>
            <w:tcW w:w="850" w:type="dxa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сааты</w:t>
            </w:r>
            <w:proofErr w:type="spellEnd"/>
          </w:p>
        </w:tc>
        <w:tc>
          <w:tcPr>
            <w:tcW w:w="851" w:type="dxa"/>
            <w:vMerge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D5" w:rsidRPr="00073154" w:rsidTr="00C41410">
        <w:tc>
          <w:tcPr>
            <w:tcW w:w="502" w:type="dxa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4C21D5" w:rsidRPr="005D1651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 айылы</w:t>
            </w:r>
          </w:p>
        </w:tc>
        <w:tc>
          <w:tcPr>
            <w:tcW w:w="854" w:type="dxa"/>
          </w:tcPr>
          <w:p w:rsidR="004C21D5" w:rsidRPr="003351A0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04.12</w:t>
            </w:r>
          </w:p>
        </w:tc>
        <w:tc>
          <w:tcPr>
            <w:tcW w:w="850" w:type="dxa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851" w:type="dxa"/>
          </w:tcPr>
          <w:p w:rsidR="004C21D5" w:rsidRPr="005D1651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1076</w:t>
            </w:r>
          </w:p>
        </w:tc>
        <w:tc>
          <w:tcPr>
            <w:tcW w:w="1134" w:type="dxa"/>
          </w:tcPr>
          <w:p w:rsidR="004C21D5" w:rsidRPr="005D1651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3351A0" w:rsidTr="00C41410">
        <w:tc>
          <w:tcPr>
            <w:tcW w:w="502" w:type="dxa"/>
          </w:tcPr>
          <w:p w:rsidR="004C21D5" w:rsidRPr="00043ECD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38" w:type="dxa"/>
          </w:tcPr>
          <w:p w:rsidR="004C21D5" w:rsidRPr="005D1651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 айылы</w:t>
            </w:r>
          </w:p>
        </w:tc>
        <w:tc>
          <w:tcPr>
            <w:tcW w:w="854" w:type="dxa"/>
          </w:tcPr>
          <w:p w:rsidR="004C21D5" w:rsidRPr="003351A0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A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4C21D5" w:rsidRPr="00043ECD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8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1320</w:t>
            </w:r>
          </w:p>
        </w:tc>
        <w:tc>
          <w:tcPr>
            <w:tcW w:w="113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073154" w:rsidTr="00C41410">
        <w:tc>
          <w:tcPr>
            <w:tcW w:w="502" w:type="dxa"/>
          </w:tcPr>
          <w:p w:rsidR="004C21D5" w:rsidRPr="00043ECD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438" w:type="dxa"/>
          </w:tcPr>
          <w:p w:rsidR="004C21D5" w:rsidRPr="005D1651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Лесхоз айылы</w:t>
            </w:r>
          </w:p>
        </w:tc>
        <w:tc>
          <w:tcPr>
            <w:tcW w:w="854" w:type="dxa"/>
          </w:tcPr>
          <w:p w:rsidR="004C21D5" w:rsidRPr="003351A0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A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4C21D5" w:rsidRPr="00043ECD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8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1006</w:t>
            </w:r>
          </w:p>
        </w:tc>
        <w:tc>
          <w:tcPr>
            <w:tcW w:w="113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073154" w:rsidTr="00C41410">
        <w:tc>
          <w:tcPr>
            <w:tcW w:w="502" w:type="dxa"/>
          </w:tcPr>
          <w:p w:rsidR="004C21D5" w:rsidRPr="00525F9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438" w:type="dxa"/>
          </w:tcPr>
          <w:p w:rsidR="004C21D5" w:rsidRPr="005D1651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Кара-Дөбө айылы</w:t>
            </w:r>
          </w:p>
        </w:tc>
        <w:tc>
          <w:tcPr>
            <w:tcW w:w="854" w:type="dxa"/>
          </w:tcPr>
          <w:p w:rsidR="004C21D5" w:rsidRPr="003351A0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A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4C21D5" w:rsidRPr="00525F9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  <w:r w:rsidRP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8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3313</w:t>
            </w:r>
          </w:p>
        </w:tc>
        <w:tc>
          <w:tcPr>
            <w:tcW w:w="113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FF7712" w:rsidTr="00C41410">
        <w:tc>
          <w:tcPr>
            <w:tcW w:w="502" w:type="dxa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4C21D5" w:rsidRPr="005D1651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Какыр айылы</w:t>
            </w:r>
          </w:p>
        </w:tc>
        <w:tc>
          <w:tcPr>
            <w:tcW w:w="854" w:type="dxa"/>
          </w:tcPr>
          <w:p w:rsidR="004C21D5" w:rsidRPr="003351A0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A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6:</w:t>
            </w: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1650</w:t>
            </w:r>
          </w:p>
        </w:tc>
        <w:tc>
          <w:tcPr>
            <w:tcW w:w="113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3351A0" w:rsidTr="00C41410">
        <w:tc>
          <w:tcPr>
            <w:tcW w:w="502" w:type="dxa"/>
          </w:tcPr>
          <w:p w:rsidR="004C21D5" w:rsidRPr="005D1651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438" w:type="dxa"/>
          </w:tcPr>
          <w:p w:rsidR="004C21D5" w:rsidRPr="00136177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Таш-Коргон айылы</w:t>
            </w:r>
          </w:p>
        </w:tc>
        <w:tc>
          <w:tcPr>
            <w:tcW w:w="854" w:type="dxa"/>
          </w:tcPr>
          <w:p w:rsidR="004C21D5" w:rsidRPr="003351A0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A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18:00</w:t>
            </w:r>
          </w:p>
        </w:tc>
        <w:tc>
          <w:tcPr>
            <w:tcW w:w="8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3260</w:t>
            </w:r>
          </w:p>
        </w:tc>
        <w:tc>
          <w:tcPr>
            <w:tcW w:w="113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3351A0" w:rsidTr="00C41410">
        <w:tc>
          <w:tcPr>
            <w:tcW w:w="502" w:type="dxa"/>
          </w:tcPr>
          <w:p w:rsidR="004C21D5" w:rsidRPr="005D1651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438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Олагыш айылы</w:t>
            </w:r>
          </w:p>
        </w:tc>
        <w:tc>
          <w:tcPr>
            <w:tcW w:w="85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05.12</w:t>
            </w:r>
          </w:p>
        </w:tc>
        <w:tc>
          <w:tcPr>
            <w:tcW w:w="850" w:type="dxa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09: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8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1436</w:t>
            </w:r>
          </w:p>
        </w:tc>
        <w:tc>
          <w:tcPr>
            <w:tcW w:w="113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4168DB" w:rsidTr="00C41410">
        <w:tc>
          <w:tcPr>
            <w:tcW w:w="502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438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Алыш айылы</w:t>
            </w:r>
          </w:p>
        </w:tc>
        <w:tc>
          <w:tcPr>
            <w:tcW w:w="85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05.12</w:t>
            </w:r>
          </w:p>
        </w:tc>
        <w:tc>
          <w:tcPr>
            <w:tcW w:w="850" w:type="dxa"/>
          </w:tcPr>
          <w:p w:rsidR="004C21D5" w:rsidRPr="00043ECD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11:00</w:t>
            </w:r>
          </w:p>
        </w:tc>
        <w:tc>
          <w:tcPr>
            <w:tcW w:w="8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2957</w:t>
            </w:r>
          </w:p>
        </w:tc>
        <w:tc>
          <w:tcPr>
            <w:tcW w:w="113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4168DB" w:rsidTr="00C41410">
        <w:tc>
          <w:tcPr>
            <w:tcW w:w="502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438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Какыр 2 айылы</w:t>
            </w:r>
          </w:p>
        </w:tc>
        <w:tc>
          <w:tcPr>
            <w:tcW w:w="854" w:type="dxa"/>
          </w:tcPr>
          <w:p w:rsidR="004C21D5" w:rsidRPr="003351A0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A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4C21D5" w:rsidRPr="00043ECD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851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3275</w:t>
            </w:r>
          </w:p>
        </w:tc>
        <w:tc>
          <w:tcPr>
            <w:tcW w:w="1134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4168DB" w:rsidTr="00C41410">
        <w:tc>
          <w:tcPr>
            <w:tcW w:w="502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438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Калача айылы</w:t>
            </w:r>
          </w:p>
        </w:tc>
        <w:tc>
          <w:tcPr>
            <w:tcW w:w="854" w:type="dxa"/>
          </w:tcPr>
          <w:p w:rsidR="004C21D5" w:rsidRPr="003351A0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A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4C21D5" w:rsidRPr="00525F9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  <w:r w:rsidRP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851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1661</w:t>
            </w:r>
          </w:p>
        </w:tc>
        <w:tc>
          <w:tcPr>
            <w:tcW w:w="1134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4168DB" w:rsidTr="00C41410">
        <w:tc>
          <w:tcPr>
            <w:tcW w:w="502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438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Разъезд айылы</w:t>
            </w:r>
          </w:p>
        </w:tc>
        <w:tc>
          <w:tcPr>
            <w:tcW w:w="854" w:type="dxa"/>
          </w:tcPr>
          <w:p w:rsidR="004C21D5" w:rsidRPr="003351A0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A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0" w:type="dxa"/>
          </w:tcPr>
          <w:p w:rsidR="004C21D5" w:rsidRPr="00FF7712" w:rsidRDefault="004C21D5" w:rsidP="00C4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6:</w:t>
            </w: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2488</w:t>
            </w:r>
          </w:p>
        </w:tc>
        <w:tc>
          <w:tcPr>
            <w:tcW w:w="1134" w:type="dxa"/>
          </w:tcPr>
          <w:p w:rsidR="004C21D5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Уюштуруу комитети</w:t>
            </w:r>
          </w:p>
        </w:tc>
      </w:tr>
      <w:tr w:rsidR="004C21D5" w:rsidRPr="005B094B" w:rsidTr="00C41410">
        <w:tc>
          <w:tcPr>
            <w:tcW w:w="502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38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</w:t>
            </w:r>
          </w:p>
        </w:tc>
        <w:tc>
          <w:tcPr>
            <w:tcW w:w="85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23437</w:t>
            </w:r>
          </w:p>
        </w:tc>
        <w:tc>
          <w:tcPr>
            <w:tcW w:w="1134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09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</w:t>
            </w:r>
          </w:p>
        </w:tc>
        <w:tc>
          <w:tcPr>
            <w:tcW w:w="2551" w:type="dxa"/>
          </w:tcPr>
          <w:p w:rsidR="004C21D5" w:rsidRPr="004609E4" w:rsidRDefault="004C21D5" w:rsidP="00C4141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4C21D5" w:rsidRPr="004609E4" w:rsidRDefault="004C21D5" w:rsidP="004C21D5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4609E4">
        <w:rPr>
          <w:rFonts w:ascii="Times New Roman" w:hAnsi="Times New Roman" w:cs="Times New Roman"/>
          <w:sz w:val="28"/>
          <w:szCs w:val="28"/>
          <w:lang w:val="ky-KG"/>
        </w:rPr>
        <w:tab/>
      </w:r>
    </w:p>
    <w:p w:rsidR="004C21D5" w:rsidRDefault="004C21D5" w:rsidP="004C21D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4C21D5" w:rsidRDefault="004C21D5" w:rsidP="004C21D5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>Жооптуу катчы:</w:t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Н.Мусаева </w:t>
      </w:r>
    </w:p>
    <w:p w:rsidR="004C21D5" w:rsidRPr="005D1651" w:rsidRDefault="004C21D5" w:rsidP="004C21D5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4C21D5" w:rsidRDefault="004C21D5" w:rsidP="004C21D5">
      <w:pPr>
        <w:rPr>
          <w:lang w:val="ky-KG"/>
        </w:rPr>
      </w:pPr>
    </w:p>
    <w:p w:rsidR="004C21D5" w:rsidRDefault="004C21D5" w:rsidP="004C21D5">
      <w:pPr>
        <w:rPr>
          <w:lang w:val="ky-KG"/>
        </w:rPr>
      </w:pPr>
    </w:p>
    <w:p w:rsidR="004C21D5" w:rsidRDefault="004C21D5" w:rsidP="004C21D5">
      <w:pPr>
        <w:rPr>
          <w:b/>
        </w:rPr>
      </w:pPr>
    </w:p>
    <w:p w:rsidR="004C21D5" w:rsidRPr="00BC46F7" w:rsidRDefault="004C21D5" w:rsidP="004C21D5"/>
    <w:p w:rsidR="004C21D5" w:rsidRDefault="004C21D5" w:rsidP="004C21D5"/>
    <w:p w:rsidR="00D525F9" w:rsidRDefault="00D525F9" w:rsidP="004C21D5"/>
    <w:p w:rsidR="00D525F9" w:rsidRDefault="00D525F9" w:rsidP="004C21D5"/>
    <w:sectPr w:rsidR="00D525F9" w:rsidSect="008A3519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60"/>
    <w:multiLevelType w:val="hybridMultilevel"/>
    <w:tmpl w:val="F390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84104"/>
    <w:multiLevelType w:val="hybridMultilevel"/>
    <w:tmpl w:val="9DA676CA"/>
    <w:lvl w:ilvl="0" w:tplc="54523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DD"/>
    <w:rsid w:val="000E3125"/>
    <w:rsid w:val="002F7D8E"/>
    <w:rsid w:val="00311120"/>
    <w:rsid w:val="00384EF7"/>
    <w:rsid w:val="003C4CE1"/>
    <w:rsid w:val="00441BE0"/>
    <w:rsid w:val="004C21D5"/>
    <w:rsid w:val="00531CC7"/>
    <w:rsid w:val="007800C4"/>
    <w:rsid w:val="0081664A"/>
    <w:rsid w:val="008A3519"/>
    <w:rsid w:val="00943A73"/>
    <w:rsid w:val="0096193B"/>
    <w:rsid w:val="009E6E09"/>
    <w:rsid w:val="00C921EC"/>
    <w:rsid w:val="00CC150E"/>
    <w:rsid w:val="00D525F9"/>
    <w:rsid w:val="00F347DD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347DD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F347D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347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E0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4C21D5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4C21D5"/>
    <w:rPr>
      <w:sz w:val="28"/>
      <w:szCs w:val="28"/>
    </w:rPr>
  </w:style>
  <w:style w:type="table" w:styleId="aa">
    <w:name w:val="Table Grid"/>
    <w:basedOn w:val="a1"/>
    <w:uiPriority w:val="59"/>
    <w:rsid w:val="004C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F347DD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F347DD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347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E0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4C21D5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4C21D5"/>
    <w:rPr>
      <w:sz w:val="28"/>
      <w:szCs w:val="28"/>
    </w:rPr>
  </w:style>
  <w:style w:type="table" w:styleId="aa">
    <w:name w:val="Table Grid"/>
    <w:basedOn w:val="a1"/>
    <w:uiPriority w:val="59"/>
    <w:rsid w:val="004C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5</cp:revision>
  <cp:lastPrinted>2024-12-12T03:47:00Z</cp:lastPrinted>
  <dcterms:created xsi:type="dcterms:W3CDTF">2024-11-25T05:27:00Z</dcterms:created>
  <dcterms:modified xsi:type="dcterms:W3CDTF">2024-12-12T04:32:00Z</dcterms:modified>
</cp:coreProperties>
</file>